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494E" w:rsidRDefault="00FC494E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D197C" w:rsidRPr="0044795C" w:rsidRDefault="000D197C" w:rsidP="000D19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4795C">
        <w:rPr>
          <w:rFonts w:ascii="Times New Roman" w:hAnsi="Times New Roman" w:cs="Times New Roman"/>
          <w:sz w:val="28"/>
          <w:szCs w:val="28"/>
        </w:rPr>
        <w:t>ИНФОРМАЦИЯ</w:t>
      </w:r>
    </w:p>
    <w:p w:rsidR="000D197C" w:rsidRPr="00954E8E" w:rsidRDefault="000D197C" w:rsidP="000D197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27087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D1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C85218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F5D1E">
        <w:rPr>
          <w:rFonts w:ascii="Times New Roman" w:hAnsi="Times New Roman" w:cs="Times New Roman"/>
          <w:sz w:val="28"/>
          <w:szCs w:val="28"/>
        </w:rPr>
        <w:t>Смоленск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5D1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Смоленской области представляет информацию о численности </w:t>
      </w:r>
      <w:r w:rsidR="00DC7382" w:rsidRPr="00BF5D1E">
        <w:rPr>
          <w:rFonts w:ascii="Times New Roman" w:hAnsi="Times New Roman" w:cs="Times New Roman"/>
          <w:sz w:val="28"/>
          <w:szCs w:val="28"/>
        </w:rPr>
        <w:t>работников, замещающих муниципальные должности</w:t>
      </w:r>
      <w:r w:rsidR="00DC7382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2256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C85218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 xml:space="preserve">и затрат на их </w:t>
      </w:r>
      <w:r w:rsidR="00736E2D">
        <w:rPr>
          <w:rFonts w:ascii="Times New Roman" w:hAnsi="Times New Roman" w:cs="Times New Roman"/>
          <w:sz w:val="28"/>
          <w:szCs w:val="28"/>
        </w:rPr>
        <w:t>оплату труда</w:t>
      </w:r>
      <w:r w:rsidRPr="00BF5D1E">
        <w:rPr>
          <w:rFonts w:ascii="Times New Roman" w:hAnsi="Times New Roman" w:cs="Times New Roman"/>
          <w:sz w:val="28"/>
          <w:szCs w:val="28"/>
        </w:rPr>
        <w:t xml:space="preserve"> за </w:t>
      </w:r>
      <w:r w:rsidR="00EE7C4C">
        <w:rPr>
          <w:rFonts w:ascii="Times New Roman" w:hAnsi="Times New Roman" w:cs="Times New Roman"/>
          <w:sz w:val="28"/>
          <w:szCs w:val="28"/>
        </w:rPr>
        <w:t>9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="00EE7C4C">
        <w:rPr>
          <w:rFonts w:ascii="Times New Roman" w:hAnsi="Times New Roman" w:cs="Times New Roman"/>
          <w:sz w:val="28"/>
          <w:szCs w:val="28"/>
        </w:rPr>
        <w:t>месяцев</w:t>
      </w:r>
      <w:r w:rsidR="00427087">
        <w:rPr>
          <w:rFonts w:ascii="Times New Roman" w:hAnsi="Times New Roman" w:cs="Times New Roman"/>
          <w:sz w:val="28"/>
          <w:szCs w:val="28"/>
        </w:rPr>
        <w:t xml:space="preserve"> </w:t>
      </w:r>
      <w:r w:rsidRPr="00BF5D1E">
        <w:rPr>
          <w:rFonts w:ascii="Times New Roman" w:hAnsi="Times New Roman" w:cs="Times New Roman"/>
          <w:sz w:val="28"/>
          <w:szCs w:val="28"/>
        </w:rPr>
        <w:t>201</w:t>
      </w:r>
      <w:r w:rsidR="00427087">
        <w:rPr>
          <w:rFonts w:ascii="Times New Roman" w:hAnsi="Times New Roman" w:cs="Times New Roman"/>
          <w:sz w:val="28"/>
          <w:szCs w:val="28"/>
        </w:rPr>
        <w:t>9</w:t>
      </w:r>
      <w:r w:rsidRPr="00BF5D1E">
        <w:rPr>
          <w:rFonts w:ascii="Times New Roman" w:hAnsi="Times New Roman" w:cs="Times New Roman"/>
          <w:sz w:val="28"/>
          <w:szCs w:val="28"/>
        </w:rPr>
        <w:t xml:space="preserve"> год</w:t>
      </w:r>
      <w:r w:rsidR="00427087">
        <w:rPr>
          <w:rFonts w:ascii="Times New Roman" w:hAnsi="Times New Roman" w:cs="Times New Roman"/>
          <w:sz w:val="28"/>
          <w:szCs w:val="28"/>
        </w:rPr>
        <w:t>а</w:t>
      </w:r>
      <w:r w:rsidRPr="00BF5D1E">
        <w:rPr>
          <w:rFonts w:ascii="Times New Roman" w:hAnsi="Times New Roman" w:cs="Times New Roman"/>
          <w:sz w:val="28"/>
          <w:szCs w:val="28"/>
        </w:rPr>
        <w:t>:</w:t>
      </w:r>
    </w:p>
    <w:p w:rsidR="00427087" w:rsidRDefault="00427087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417" w:type="dxa"/>
        <w:tblLook w:val="04A0" w:firstRow="1" w:lastRow="0" w:firstColumn="1" w:lastColumn="0" w:noHBand="0" w:noVBand="1"/>
      </w:tblPr>
      <w:tblGrid>
        <w:gridCol w:w="6705"/>
        <w:gridCol w:w="1341"/>
        <w:gridCol w:w="1371"/>
      </w:tblGrid>
      <w:tr w:rsidR="00427087" w:rsidRPr="00954E8E" w:rsidTr="00954E8E">
        <w:tc>
          <w:tcPr>
            <w:tcW w:w="6705" w:type="dxa"/>
            <w:vAlign w:val="center"/>
          </w:tcPr>
          <w:p w:rsidR="00427087" w:rsidRPr="00954E8E" w:rsidRDefault="00427087" w:rsidP="000A58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4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Кол-во шт. единиц</w:t>
            </w:r>
          </w:p>
        </w:tc>
        <w:tc>
          <w:tcPr>
            <w:tcW w:w="1371" w:type="dxa"/>
            <w:vAlign w:val="center"/>
          </w:tcPr>
          <w:p w:rsidR="00427087" w:rsidRPr="00954E8E" w:rsidRDefault="00427087" w:rsidP="0042708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4E8E">
              <w:rPr>
                <w:rFonts w:ascii="Times New Roman" w:hAnsi="Times New Roman" w:cs="Times New Roman"/>
                <w:i/>
                <w:sz w:val="20"/>
                <w:szCs w:val="20"/>
              </w:rPr>
              <w:t>Фактические затраты</w:t>
            </w:r>
          </w:p>
        </w:tc>
      </w:tr>
      <w:tr w:rsidR="00427087" w:rsidTr="00954E8E">
        <w:tc>
          <w:tcPr>
            <w:tcW w:w="6705" w:type="dxa"/>
            <w:vAlign w:val="center"/>
          </w:tcPr>
          <w:p w:rsidR="00427087" w:rsidRDefault="00427087" w:rsidP="00427087">
            <w:pPr>
              <w:tabs>
                <w:tab w:val="left" w:pos="66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аботников, замещающих муниципальные должности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>1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EE7C4C" w:rsidP="00EE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27087" w:rsidTr="00954E8E">
        <w:tc>
          <w:tcPr>
            <w:tcW w:w="6705" w:type="dxa"/>
            <w:vAlign w:val="center"/>
          </w:tcPr>
          <w:p w:rsidR="00427087" w:rsidRDefault="00427087" w:rsidP="0042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Работников, </w:t>
            </w:r>
            <w:r w:rsidRPr="00427087">
              <w:rPr>
                <w:rFonts w:ascii="Times New Roman" w:hAnsi="Times New Roman" w:cs="Times New Roman"/>
                <w:sz w:val="28"/>
                <w:szCs w:val="28"/>
              </w:rPr>
              <w:t>замещающих должности муниципальной  службы</w:t>
            </w:r>
          </w:p>
        </w:tc>
        <w:tc>
          <w:tcPr>
            <w:tcW w:w="1341" w:type="dxa"/>
            <w:vAlign w:val="center"/>
          </w:tcPr>
          <w:p w:rsidR="00427087" w:rsidRDefault="00427087" w:rsidP="00427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6A43">
              <w:rPr>
                <w:rFonts w:ascii="Times New Roman" w:hAnsi="Times New Roman" w:cs="Times New Roman"/>
                <w:sz w:val="28"/>
                <w:szCs w:val="28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ед.</w:t>
            </w:r>
          </w:p>
        </w:tc>
        <w:tc>
          <w:tcPr>
            <w:tcW w:w="1371" w:type="dxa"/>
            <w:vAlign w:val="center"/>
          </w:tcPr>
          <w:p w:rsidR="00427087" w:rsidRDefault="00EE7C4C" w:rsidP="00EE7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4270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D197C" w:rsidRDefault="000D197C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324B" w:rsidRDefault="008B324B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896" w:rsidRDefault="000D6896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896" w:rsidRDefault="000D6896" w:rsidP="0022561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D197C" w:rsidRPr="00BF5D1E" w:rsidRDefault="000D197C" w:rsidP="00C852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8600A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860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85218" w:rsidRDefault="00C85218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0D19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8600A">
        <w:rPr>
          <w:rFonts w:ascii="Times New Roman" w:hAnsi="Times New Roman" w:cs="Times New Roman"/>
          <w:sz w:val="28"/>
          <w:szCs w:val="28"/>
        </w:rPr>
        <w:t xml:space="preserve">                                               Е.С. Соловьева</w:t>
      </w:r>
    </w:p>
    <w:p w:rsidR="000D197C" w:rsidRPr="00BF5D1E" w:rsidRDefault="000D197C" w:rsidP="00C8521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="00C8521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0D197C" w:rsidRPr="00BF5D1E" w:rsidRDefault="000D197C" w:rsidP="000D197C">
      <w:pPr>
        <w:rPr>
          <w:rFonts w:ascii="Times New Roman" w:hAnsi="Times New Roman" w:cs="Times New Roman"/>
          <w:sz w:val="28"/>
          <w:szCs w:val="28"/>
        </w:rPr>
      </w:pPr>
    </w:p>
    <w:p w:rsidR="0070352F" w:rsidRDefault="0070352F"/>
    <w:sectPr w:rsidR="0070352F" w:rsidSect="00A7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7D" w:rsidRDefault="00971C7D" w:rsidP="00482754">
      <w:pPr>
        <w:spacing w:after="0" w:line="240" w:lineRule="auto"/>
      </w:pPr>
      <w:r>
        <w:separator/>
      </w:r>
    </w:p>
  </w:endnote>
  <w:endnote w:type="continuationSeparator" w:id="0">
    <w:p w:rsidR="00971C7D" w:rsidRDefault="00971C7D" w:rsidP="0048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7D" w:rsidRDefault="00971C7D" w:rsidP="00482754">
      <w:pPr>
        <w:spacing w:after="0" w:line="240" w:lineRule="auto"/>
      </w:pPr>
      <w:r>
        <w:separator/>
      </w:r>
    </w:p>
  </w:footnote>
  <w:footnote w:type="continuationSeparator" w:id="0">
    <w:p w:rsidR="00971C7D" w:rsidRDefault="00971C7D" w:rsidP="004827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68"/>
    <w:rsid w:val="0004521E"/>
    <w:rsid w:val="0004693E"/>
    <w:rsid w:val="0007350F"/>
    <w:rsid w:val="000A585A"/>
    <w:rsid w:val="000D197C"/>
    <w:rsid w:val="000D6896"/>
    <w:rsid w:val="00172444"/>
    <w:rsid w:val="001E03E4"/>
    <w:rsid w:val="00217B90"/>
    <w:rsid w:val="0022561A"/>
    <w:rsid w:val="00235C69"/>
    <w:rsid w:val="00236A43"/>
    <w:rsid w:val="002B356C"/>
    <w:rsid w:val="002D3AE1"/>
    <w:rsid w:val="004140E2"/>
    <w:rsid w:val="00427087"/>
    <w:rsid w:val="00482754"/>
    <w:rsid w:val="004E3751"/>
    <w:rsid w:val="00627C61"/>
    <w:rsid w:val="006622B5"/>
    <w:rsid w:val="0070352F"/>
    <w:rsid w:val="00736E2D"/>
    <w:rsid w:val="007E7494"/>
    <w:rsid w:val="00851AD5"/>
    <w:rsid w:val="008B324B"/>
    <w:rsid w:val="008C1CD9"/>
    <w:rsid w:val="008E08D2"/>
    <w:rsid w:val="00954E8E"/>
    <w:rsid w:val="0096413F"/>
    <w:rsid w:val="00971C7D"/>
    <w:rsid w:val="009C0CF8"/>
    <w:rsid w:val="009E6E68"/>
    <w:rsid w:val="00A11D84"/>
    <w:rsid w:val="00A23F3A"/>
    <w:rsid w:val="00A7583F"/>
    <w:rsid w:val="00B94F99"/>
    <w:rsid w:val="00BA1956"/>
    <w:rsid w:val="00C81ED7"/>
    <w:rsid w:val="00C85218"/>
    <w:rsid w:val="00CD7611"/>
    <w:rsid w:val="00CE11F1"/>
    <w:rsid w:val="00D018C4"/>
    <w:rsid w:val="00D8600A"/>
    <w:rsid w:val="00D91D58"/>
    <w:rsid w:val="00DC7382"/>
    <w:rsid w:val="00DD4A9C"/>
    <w:rsid w:val="00E52049"/>
    <w:rsid w:val="00E567A9"/>
    <w:rsid w:val="00EA133F"/>
    <w:rsid w:val="00EE7C4C"/>
    <w:rsid w:val="00F175B7"/>
    <w:rsid w:val="00F324E8"/>
    <w:rsid w:val="00F327A0"/>
    <w:rsid w:val="00FC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7C"/>
  </w:style>
  <w:style w:type="paragraph" w:styleId="1">
    <w:name w:val="heading 1"/>
    <w:basedOn w:val="a"/>
    <w:next w:val="a"/>
    <w:link w:val="10"/>
    <w:uiPriority w:val="9"/>
    <w:qFormat/>
    <w:rsid w:val="00CE11F1"/>
    <w:pPr>
      <w:keepNext/>
      <w:keepLines/>
      <w:spacing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11F1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F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E11F1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header"/>
    <w:basedOn w:val="a"/>
    <w:link w:val="a4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2754"/>
  </w:style>
  <w:style w:type="paragraph" w:styleId="a5">
    <w:name w:val="footer"/>
    <w:basedOn w:val="a"/>
    <w:link w:val="a6"/>
    <w:uiPriority w:val="99"/>
    <w:unhideWhenUsed/>
    <w:rsid w:val="00482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2754"/>
  </w:style>
  <w:style w:type="table" w:styleId="a7">
    <w:name w:val="Table Grid"/>
    <w:basedOn w:val="a1"/>
    <w:uiPriority w:val="59"/>
    <w:rsid w:val="00427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GL_13_11_2014</cp:lastModifiedBy>
  <cp:revision>27</cp:revision>
  <cp:lastPrinted>2019-10-07T07:12:00Z</cp:lastPrinted>
  <dcterms:created xsi:type="dcterms:W3CDTF">2017-04-06T12:03:00Z</dcterms:created>
  <dcterms:modified xsi:type="dcterms:W3CDTF">2019-10-07T07:14:00Z</dcterms:modified>
</cp:coreProperties>
</file>